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2358DF" w:rsidRDefault="000E6CAE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2358D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0E6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0E6CA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2358DF">
        <w:rPr>
          <w:rFonts w:ascii="Lato" w:hAnsi="Lato" w:cs="Arial"/>
          <w:b/>
          <w:u w:val="single"/>
        </w:rPr>
        <w:t>COURSE</w:t>
      </w:r>
      <w:r w:rsidR="00383499" w:rsidRPr="002358D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2358DF">
          <w:rPr>
            <w:rFonts w:ascii="Lato" w:hAnsi="Lato" w:cs="Arial"/>
            <w:b/>
            <w:u w:val="single"/>
          </w:rPr>
          <w:t>INFO</w:t>
        </w:r>
      </w:smartTag>
      <w:r w:rsidR="009000F8" w:rsidRPr="002358DF">
        <w:rPr>
          <w:rFonts w:ascii="Lato" w:hAnsi="Lato" w:cs="Arial"/>
          <w:b/>
          <w:u w:val="single"/>
        </w:rPr>
        <w:t>RMATION</w:t>
      </w:r>
      <w:r w:rsidR="00550322" w:rsidRPr="002358DF">
        <w:rPr>
          <w:rFonts w:ascii="Lato" w:hAnsi="Lato" w:cs="Arial"/>
          <w:b/>
          <w:u w:val="single"/>
        </w:rPr>
        <w:t xml:space="preserve"> SHEET</w:t>
      </w:r>
    </w:p>
    <w:p w:rsidR="00CD0E68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2358DF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2358D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2358DF" w:rsidTr="00CB6F83">
        <w:tc>
          <w:tcPr>
            <w:tcW w:w="7306" w:type="dxa"/>
            <w:gridSpan w:val="3"/>
          </w:tcPr>
          <w:p w:rsidR="009712F0" w:rsidRPr="002358DF" w:rsidRDefault="009712F0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Introduction to Fungi </w:t>
            </w:r>
          </w:p>
        </w:tc>
        <w:tc>
          <w:tcPr>
            <w:tcW w:w="3104" w:type="dxa"/>
          </w:tcPr>
          <w:p w:rsidR="00454BD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412CC7" w:rsidRDefault="00081ED7" w:rsidP="002358DF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Thursday </w:t>
            </w:r>
            <w:r w:rsidR="00BA5808">
              <w:rPr>
                <w:rFonts w:ascii="Lato" w:hAnsi="Lato" w:cs="Arial"/>
                <w:sz w:val="22"/>
                <w:szCs w:val="22"/>
              </w:rPr>
              <w:t>14 October 2021</w:t>
            </w:r>
          </w:p>
          <w:p w:rsidR="002358DF" w:rsidRPr="002358DF" w:rsidRDefault="002358DF" w:rsidP="002358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:rsidTr="005337C3">
        <w:tc>
          <w:tcPr>
            <w:tcW w:w="5260" w:type="dxa"/>
            <w:gridSpan w:val="2"/>
          </w:tcPr>
          <w:p w:rsidR="00454BD1" w:rsidRPr="002358DF" w:rsidRDefault="00383499" w:rsidP="00412CC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A5808">
              <w:rPr>
                <w:rFonts w:ascii="Lato" w:hAnsi="Lato" w:cs="Arial"/>
                <w:sz w:val="22"/>
                <w:szCs w:val="22"/>
              </w:rPr>
              <w:t>10:00</w:t>
            </w:r>
            <w:r w:rsidR="002358DF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2358DF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2358DF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BA5808">
              <w:rPr>
                <w:rFonts w:ascii="Lato" w:hAnsi="Lato" w:cs="Arial"/>
                <w:sz w:val="22"/>
                <w:szCs w:val="22"/>
              </w:rPr>
              <w:t>3:00</w:t>
            </w:r>
            <w:r w:rsidR="002900C4" w:rsidRPr="002358DF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2358D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:rsidTr="00313DEA">
        <w:tc>
          <w:tcPr>
            <w:tcW w:w="4046" w:type="dxa"/>
          </w:tcPr>
          <w:p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2358DF" w:rsidRDefault="00412CC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Martin Allison </w:t>
            </w:r>
          </w:p>
        </w:tc>
      </w:tr>
      <w:tr w:rsidR="00F45F36" w:rsidRPr="002358DF" w:rsidTr="00313DEA">
        <w:tc>
          <w:tcPr>
            <w:tcW w:w="4046" w:type="dxa"/>
          </w:tcPr>
          <w:p w:rsidR="00F45F36" w:rsidRPr="002358D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2358D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In the Autumn the woodlands of Sussex contain an incredible diversity of amazing fungi in an incredible array of sizes, shapes and colours. But with thousands of species in Sussex alone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,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where do you start when it comes to accurately identifying them?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Fungi expert Martin Allison will give you the perfect opportunity to learn all about fungi on this one-day course aimed at beginners. </w:t>
            </w:r>
          </w:p>
          <w:p w:rsidR="00256F88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On this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course we will spend the day searching for fungi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at Ebernoe Common Nature Reserve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exploring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 the diverse range of woodland fungi t</w:t>
            </w:r>
            <w:r>
              <w:rPr>
                <w:rFonts w:ascii="Lato" w:hAnsi="Lato" w:cs="Arial"/>
                <w:sz w:val="22"/>
                <w:szCs w:val="22"/>
              </w:rPr>
              <w:t>hat can be found at Ebernoe Common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.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We will return to the car park for lunch where we will use identification guides to help</w:t>
            </w:r>
            <w:r>
              <w:rPr>
                <w:rFonts w:ascii="Lato" w:hAnsi="Lato" w:cs="Arial"/>
                <w:sz w:val="22"/>
                <w:szCs w:val="22"/>
              </w:rPr>
              <w:t xml:space="preserve"> us to identify some specimens before heading back into the woods in the afternoon. 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46D2" w:rsidRDefault="002358DF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course starts at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10:00 </w:t>
            </w:r>
            <w:r>
              <w:rPr>
                <w:rFonts w:ascii="Lato" w:hAnsi="Lato" w:cs="Arial"/>
                <w:sz w:val="22"/>
                <w:szCs w:val="22"/>
              </w:rPr>
              <w:t>am</w:t>
            </w:r>
            <w:r w:rsidR="00FD55EE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BA5808">
              <w:rPr>
                <w:rFonts w:ascii="Lato" w:hAnsi="Lato" w:cs="Arial"/>
                <w:sz w:val="22"/>
                <w:szCs w:val="22"/>
              </w:rPr>
              <w:t>at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Ebernoe Common nature reserve next to the church.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See map in the link below. </w:t>
            </w: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:rsidR="00676A72" w:rsidRPr="00676A72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Nearest Postcode: </w:t>
            </w:r>
            <w:r w:rsidRPr="00676A72">
              <w:rPr>
                <w:rFonts w:ascii="Lato" w:hAnsi="Lato" w:cs="Arial"/>
                <w:sz w:val="22"/>
                <w:szCs w:val="22"/>
              </w:rPr>
              <w:t>GU28 9LD</w:t>
            </w:r>
          </w:p>
          <w:p w:rsidR="00676A72" w:rsidRPr="002358DF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Grid ref: </w:t>
            </w:r>
            <w:r w:rsidRPr="00676A72">
              <w:rPr>
                <w:rFonts w:ascii="Lato" w:hAnsi="Lato" w:cs="Arial"/>
                <w:sz w:val="22"/>
                <w:szCs w:val="22"/>
              </w:rPr>
              <w:t>SU975278</w:t>
            </w:r>
          </w:p>
          <w:p w:rsidR="00FD55EE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What3Words: sniff.think.hotspot</w:t>
            </w: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church and car park can be found at the end of the lane opposite the red telephone box. </w:t>
            </w:r>
          </w:p>
          <w:p w:rsidR="00F02753" w:rsidRPr="002358DF" w:rsidRDefault="00F02753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358DF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Ebernoe Common Sussex Wildlife Trust Reserve</w:t>
            </w:r>
          </w:p>
          <w:p w:rsidR="00081ED7" w:rsidRPr="002358DF" w:rsidRDefault="007762BE" w:rsidP="00412CC7">
            <w:pPr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081ED7" w:rsidRPr="002358DF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https://sussexwildlifetrust.org.uk/visit/ebernoe-common</w:t>
              </w:r>
            </w:hyperlink>
          </w:p>
          <w:p w:rsidR="00081ED7" w:rsidRPr="002358DF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2358D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358DF" w:rsidRDefault="00007AFA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Please wear a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>ppropriate outd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oor clothing and footwear for walking on possibly muddy paths.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Notebooks / pencils / field guides.</w:t>
            </w:r>
          </w:p>
          <w:p w:rsidR="00412CC7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Packed lunch and drink. </w:t>
            </w:r>
          </w:p>
          <w:p w:rsidR="00BA5808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 hand lens will be useful. </w:t>
            </w:r>
          </w:p>
          <w:p w:rsidR="00F02753" w:rsidRPr="002358DF" w:rsidRDefault="00F02753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2358D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2358DF" w:rsidRDefault="00BC7D51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Free parking</w:t>
            </w:r>
            <w:r w:rsidR="00BA5808">
              <w:rPr>
                <w:rFonts w:ascii="Lato" w:hAnsi="Lato" w:cs="Arial"/>
                <w:sz w:val="22"/>
                <w:szCs w:val="22"/>
              </w:rPr>
              <w:t>.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676A72" w:rsidRDefault="00BA5808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note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we will be outdoors all for this course.  </w:t>
            </w:r>
          </w:p>
          <w:p w:rsidR="00BC7D51" w:rsidRPr="002358DF" w:rsidRDefault="00676A72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here are no toilets available at Ebernoe Common.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007AFA" w:rsidRPr="002358DF" w:rsidRDefault="00007AFA" w:rsidP="00473A4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007AFA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358DF" w:rsidRDefault="007762BE" w:rsidP="00FD55EE">
            <w:pPr>
              <w:rPr>
                <w:rFonts w:ascii="Lato" w:hAnsi="Lato" w:cs="Arial"/>
                <w:sz w:val="22"/>
                <w:szCs w:val="22"/>
              </w:rPr>
            </w:pPr>
            <w:hyperlink r:id="rId10" w:history="1">
              <w:r w:rsidR="00081ED7" w:rsidRPr="002358DF">
                <w:rPr>
                  <w:rStyle w:val="Hyperlink"/>
                  <w:rFonts w:ascii="Lato" w:hAnsi="Lato" w:cs="Arial"/>
                  <w:sz w:val="22"/>
                  <w:szCs w:val="22"/>
                </w:rPr>
                <w:t>https://bustimes.org/localities/kirdford</w:t>
              </w:r>
            </w:hyperlink>
          </w:p>
          <w:p w:rsidR="00081ED7" w:rsidRPr="002358DF" w:rsidRDefault="00081ED7" w:rsidP="00FD55E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Gentle walk, but paths may be muddy</w:t>
            </w:r>
            <w:r w:rsidR="00007AFA" w:rsidRPr="002358DF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2358D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2358DF">
        <w:rPr>
          <w:rFonts w:ascii="Lato" w:hAnsi="Lato" w:cs="Arial"/>
          <w:b/>
          <w:sz w:val="8"/>
          <w:szCs w:val="8"/>
        </w:rPr>
        <w:t xml:space="preserve"> </w:t>
      </w:r>
    </w:p>
    <w:p w:rsidR="000F74E6" w:rsidRPr="002358DF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FD55EE" w:rsidRPr="002358DF" w:rsidRDefault="00FD55EE" w:rsidP="009000F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p w:rsidR="00007AFA" w:rsidRPr="002358DF" w:rsidRDefault="00007AFA" w:rsidP="009000F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2358DF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007AFA" w:rsidRPr="002358D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1D" w:rsidRDefault="00661A1D">
      <w:r>
        <w:separator/>
      </w:r>
    </w:p>
  </w:endnote>
  <w:endnote w:type="continuationSeparator" w:id="0">
    <w:p w:rsidR="00661A1D" w:rsidRDefault="0066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1D" w:rsidRDefault="00661A1D">
      <w:r>
        <w:separator/>
      </w:r>
    </w:p>
  </w:footnote>
  <w:footnote w:type="continuationSeparator" w:id="0">
    <w:p w:rsidR="00661A1D" w:rsidRDefault="0066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62A02"/>
    <w:rsid w:val="00081ED7"/>
    <w:rsid w:val="00093B6E"/>
    <w:rsid w:val="000E6CA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358DF"/>
    <w:rsid w:val="00256F88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421EA"/>
    <w:rsid w:val="00454BD1"/>
    <w:rsid w:val="00473A4C"/>
    <w:rsid w:val="00482419"/>
    <w:rsid w:val="004B0373"/>
    <w:rsid w:val="00521028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E219D"/>
    <w:rsid w:val="00602ECC"/>
    <w:rsid w:val="00661A1D"/>
    <w:rsid w:val="00676A72"/>
    <w:rsid w:val="006B24B4"/>
    <w:rsid w:val="006C75E8"/>
    <w:rsid w:val="0071268B"/>
    <w:rsid w:val="00716418"/>
    <w:rsid w:val="007A055C"/>
    <w:rsid w:val="007F0613"/>
    <w:rsid w:val="00813591"/>
    <w:rsid w:val="008446D2"/>
    <w:rsid w:val="00865E21"/>
    <w:rsid w:val="008829E4"/>
    <w:rsid w:val="00893732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B13CC7"/>
    <w:rsid w:val="00BA5808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62608"/>
    <w:rsid w:val="00EB764B"/>
    <w:rsid w:val="00EC71FF"/>
    <w:rsid w:val="00ED4BFB"/>
    <w:rsid w:val="00F02753"/>
    <w:rsid w:val="00F03905"/>
    <w:rsid w:val="00F05E58"/>
    <w:rsid w:val="00F45F36"/>
    <w:rsid w:val="00F729AE"/>
    <w:rsid w:val="00F81377"/>
    <w:rsid w:val="00FD55E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36386C3"/>
  <w15:chartTrackingRefBased/>
  <w15:docId w15:val="{590B965E-0DFB-4A18-9CC9-3A855E6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ustimes.org/localities/kirdf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ebernoe-comm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2016</CharactersWithSpaces>
  <SharedDoc>false</SharedDoc>
  <HLinks>
    <vt:vector size="18" baseType="variant">
      <vt:variant>
        <vt:i4>2621458</vt:i4>
      </vt:variant>
      <vt:variant>
        <vt:i4>6</vt:i4>
      </vt:variant>
      <vt:variant>
        <vt:i4>0</vt:i4>
      </vt:variant>
      <vt:variant>
        <vt:i4>5</vt:i4>
      </vt:variant>
      <vt:variant>
        <vt:lpwstr>mailto:m-allison@hotmail.co.uk</vt:lpwstr>
      </vt:variant>
      <vt:variant>
        <vt:lpwstr/>
      </vt:variant>
      <vt:variant>
        <vt:i4>6094942</vt:i4>
      </vt:variant>
      <vt:variant>
        <vt:i4>3</vt:i4>
      </vt:variant>
      <vt:variant>
        <vt:i4>0</vt:i4>
      </vt:variant>
      <vt:variant>
        <vt:i4>5</vt:i4>
      </vt:variant>
      <vt:variant>
        <vt:lpwstr>https://bustimes.org/localities/kirdford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https://sussexwildlifetrust.org.uk/visit/ebernoe-common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2015-09-17T08:49:00Z</cp:lastPrinted>
  <dcterms:created xsi:type="dcterms:W3CDTF">2021-08-19T12:24:00Z</dcterms:created>
  <dcterms:modified xsi:type="dcterms:W3CDTF">2021-08-19T12:24:00Z</dcterms:modified>
</cp:coreProperties>
</file>