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416D4" w14:textId="77777777" w:rsidR="00383499" w:rsidRPr="007C769C" w:rsidRDefault="00C6267C" w:rsidP="00C6267C">
      <w:pPr>
        <w:rPr>
          <w:rFonts w:ascii="Lato" w:hAnsi="Lato" w:cs="Arial"/>
          <w:b/>
          <w:sz w:val="28"/>
          <w:szCs w:val="28"/>
        </w:rPr>
      </w:pPr>
      <w:r w:rsidRPr="007C769C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BB6593" wp14:editId="46346463">
                <wp:simplePos x="0" y="0"/>
                <wp:positionH relativeFrom="column">
                  <wp:posOffset>4665345</wp:posOffset>
                </wp:positionH>
                <wp:positionV relativeFrom="page">
                  <wp:posOffset>161861</wp:posOffset>
                </wp:positionV>
                <wp:extent cx="1767205" cy="742950"/>
                <wp:effectExtent l="0" t="0" r="444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7E71F" w14:textId="77777777" w:rsidR="00C6267C" w:rsidRDefault="00C626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DAABB4" wp14:editId="08F9DB9B">
                                  <wp:extent cx="1737360" cy="705201"/>
                                  <wp:effectExtent l="0" t="0" r="0" b="0"/>
                                  <wp:docPr id="4" name="Picture 4" descr="P:\Logos\SWT Logos\SWT green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:\Logos\SWT Logos\SWT green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7360" cy="705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35pt;margin-top:12.75pt;width:139.1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n7gQIAAAw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" stroked="f" strokeweight="0">
                <v:textbox>
                  <w:txbxContent>
                    <w:p w:rsidR="00C6267C" w:rsidRDefault="00C6267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37360" cy="705201"/>
                            <wp:effectExtent l="0" t="0" r="0" b="0"/>
                            <wp:docPr id="4" name="Picture 4" descr="P:\Logos\SWT Logos\SWT green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:\Logos\SWT Logos\SWT green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7360" cy="705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F509F" w:rsidRPr="007C769C">
        <w:rPr>
          <w:rFonts w:ascii="Lato" w:hAnsi="Lato" w:cs="Arial"/>
          <w:b/>
          <w:u w:val="single"/>
        </w:rPr>
        <w:t>COURSE</w:t>
      </w:r>
      <w:r w:rsidR="00383499" w:rsidRPr="007C769C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7C769C">
          <w:rPr>
            <w:rFonts w:ascii="Lato" w:hAnsi="Lato" w:cs="Arial"/>
            <w:b/>
            <w:u w:val="single"/>
          </w:rPr>
          <w:t>INFO</w:t>
        </w:r>
      </w:smartTag>
      <w:r w:rsidR="009000F8" w:rsidRPr="007C769C">
        <w:rPr>
          <w:rFonts w:ascii="Lato" w:hAnsi="Lato" w:cs="Arial"/>
          <w:b/>
          <w:u w:val="single"/>
        </w:rPr>
        <w:t>RMATION SHEET</w:t>
      </w:r>
    </w:p>
    <w:p w14:paraId="155C83E8" w14:textId="77777777" w:rsidR="00CD0E68" w:rsidRPr="007C769C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14:paraId="193D1A4C" w14:textId="77777777" w:rsidR="00C6267C" w:rsidRPr="007C769C" w:rsidRDefault="00C6267C" w:rsidP="00CD0E68">
      <w:pPr>
        <w:jc w:val="center"/>
        <w:rPr>
          <w:rFonts w:ascii="Lato" w:hAnsi="Lato" w:cs="Arial"/>
          <w:b/>
          <w:sz w:val="18"/>
          <w:szCs w:val="18"/>
        </w:rPr>
      </w:pPr>
    </w:p>
    <w:p w14:paraId="5826A63B" w14:textId="77777777" w:rsidR="00161329" w:rsidRPr="007C769C" w:rsidRDefault="00161329" w:rsidP="00CD0E68">
      <w:pPr>
        <w:jc w:val="center"/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799"/>
        <w:gridCol w:w="4351"/>
      </w:tblGrid>
      <w:tr w:rsidR="009712F0" w:rsidRPr="007C769C" w14:paraId="0C0CB0FB" w14:textId="77777777" w:rsidTr="006F1737">
        <w:tc>
          <w:tcPr>
            <w:tcW w:w="6059" w:type="dxa"/>
            <w:gridSpan w:val="3"/>
          </w:tcPr>
          <w:p w14:paraId="5DC4105B" w14:textId="697A8E48" w:rsidR="00EE3AFE" w:rsidRPr="007C769C" w:rsidRDefault="009712F0" w:rsidP="00EE3AF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6F1737">
              <w:rPr>
                <w:rFonts w:ascii="Lato" w:hAnsi="Lato" w:cs="Arial"/>
                <w:b/>
                <w:sz w:val="22"/>
                <w:szCs w:val="22"/>
              </w:rPr>
              <w:tab/>
            </w:r>
            <w:r w:rsidR="00DC5DE7">
              <w:rPr>
                <w:rFonts w:ascii="Lato" w:hAnsi="Lato" w:cs="Arial"/>
                <w:b/>
                <w:sz w:val="22"/>
                <w:szCs w:val="22"/>
              </w:rPr>
              <w:t xml:space="preserve">Introduction to </w:t>
            </w:r>
            <w:r w:rsidR="00EE3AFE" w:rsidRPr="006F1737">
              <w:rPr>
                <w:rFonts w:ascii="Lato" w:hAnsi="Lato" w:cs="Arial"/>
                <w:b/>
                <w:sz w:val="22"/>
                <w:szCs w:val="22"/>
              </w:rPr>
              <w:t>Bird Song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31F89F30" w14:textId="5907691B" w:rsidR="009712F0" w:rsidRDefault="006F1737" w:rsidP="0038349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</w:p>
          <w:p w14:paraId="37380D33" w14:textId="729E87B2" w:rsidR="006F1737" w:rsidRDefault="006F1737" w:rsidP="0038349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</w:p>
          <w:p w14:paraId="45B4549D" w14:textId="2A0F0D0E" w:rsidR="00DC5DE7" w:rsidRPr="007C769C" w:rsidRDefault="006F1737" w:rsidP="006F173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</w:p>
        </w:tc>
        <w:tc>
          <w:tcPr>
            <w:tcW w:w="4351" w:type="dxa"/>
          </w:tcPr>
          <w:p w14:paraId="6891E7C8" w14:textId="77777777" w:rsidR="006F1737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14:paraId="523EB693" w14:textId="64458C96" w:rsidR="009712F0" w:rsidRDefault="00D10684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Thursday 28</w:t>
            </w:r>
            <w:bookmarkStart w:id="0" w:name="_GoBack"/>
            <w:bookmarkEnd w:id="0"/>
            <w:r w:rsidR="00DC5DE7">
              <w:rPr>
                <w:rFonts w:ascii="Lato" w:hAnsi="Lato" w:cs="Arial"/>
                <w:sz w:val="22"/>
                <w:szCs w:val="22"/>
              </w:rPr>
              <w:t xml:space="preserve"> April 2022</w:t>
            </w:r>
            <w:r w:rsidR="006F1737">
              <w:rPr>
                <w:rFonts w:ascii="Lato" w:hAnsi="Lato" w:cs="Arial"/>
                <w:sz w:val="22"/>
                <w:szCs w:val="22"/>
              </w:rPr>
              <w:t xml:space="preserve"> - </w:t>
            </w:r>
            <w:r w:rsidR="00DC5DE7" w:rsidRPr="006F1737">
              <w:rPr>
                <w:rFonts w:ascii="Lato" w:hAnsi="Lato" w:cs="Arial"/>
                <w:sz w:val="22"/>
                <w:szCs w:val="22"/>
              </w:rPr>
              <w:t>Zoom Meeting</w:t>
            </w:r>
          </w:p>
          <w:p w14:paraId="3FEE65C1" w14:textId="74277DB9" w:rsidR="006F1737" w:rsidRPr="006F1737" w:rsidRDefault="006F1737" w:rsidP="003C1649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6F1737">
              <w:rPr>
                <w:rFonts w:ascii="Lato" w:hAnsi="Lato" w:cs="Arial"/>
                <w:bCs/>
                <w:sz w:val="22"/>
                <w:szCs w:val="22"/>
              </w:rPr>
              <w:t xml:space="preserve">Wednesday 4 May </w:t>
            </w:r>
            <w:r>
              <w:rPr>
                <w:rFonts w:ascii="Lato" w:hAnsi="Lato" w:cs="Arial"/>
                <w:bCs/>
                <w:sz w:val="22"/>
                <w:szCs w:val="22"/>
              </w:rPr>
              <w:t>2022 – Field Trip</w:t>
            </w:r>
          </w:p>
          <w:p w14:paraId="69195632" w14:textId="4AEEFC05" w:rsidR="006F1737" w:rsidRPr="007C769C" w:rsidRDefault="006F1737" w:rsidP="006F173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83499" w:rsidRPr="007C769C" w14:paraId="31C4095B" w14:textId="77777777" w:rsidTr="00786BD4">
        <w:tc>
          <w:tcPr>
            <w:tcW w:w="5260" w:type="dxa"/>
            <w:gridSpan w:val="2"/>
          </w:tcPr>
          <w:p w14:paraId="293E21E6" w14:textId="77777777" w:rsidR="00454BD1" w:rsidRDefault="00383499" w:rsidP="006F173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6F1737" w:rsidRPr="006F1737">
              <w:rPr>
                <w:rFonts w:ascii="Lato" w:hAnsi="Lato" w:cs="Arial"/>
                <w:sz w:val="22"/>
                <w:szCs w:val="22"/>
              </w:rPr>
              <w:t>Zoom Meeting 7pm</w:t>
            </w:r>
            <w:r w:rsidR="006F1737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14:paraId="5DEE477A" w14:textId="091E58BF" w:rsidR="006F1737" w:rsidRPr="006F1737" w:rsidRDefault="006F1737" w:rsidP="006F173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ab/>
              <w:t xml:space="preserve">            </w:t>
            </w:r>
            <w:r w:rsidRPr="006F1737">
              <w:rPr>
                <w:rFonts w:ascii="Lato" w:hAnsi="Lato" w:cs="Arial"/>
                <w:sz w:val="22"/>
                <w:szCs w:val="22"/>
              </w:rPr>
              <w:t>Field Trip 9.30am</w:t>
            </w:r>
          </w:p>
        </w:tc>
        <w:tc>
          <w:tcPr>
            <w:tcW w:w="5150" w:type="dxa"/>
            <w:gridSpan w:val="2"/>
          </w:tcPr>
          <w:p w14:paraId="1938F94D" w14:textId="351FA194" w:rsidR="00EE3AFE" w:rsidRDefault="00383499" w:rsidP="00EE3AF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C07F4C">
              <w:rPr>
                <w:rFonts w:ascii="Lato" w:hAnsi="Lato" w:cs="Arial"/>
                <w:sz w:val="22"/>
                <w:szCs w:val="22"/>
              </w:rPr>
              <w:t>8.45</w:t>
            </w:r>
            <w:r w:rsidR="006F1737" w:rsidRPr="006F1737">
              <w:rPr>
                <w:rFonts w:ascii="Lato" w:hAnsi="Lato" w:cs="Arial"/>
                <w:sz w:val="22"/>
                <w:szCs w:val="22"/>
              </w:rPr>
              <w:t>pm</w:t>
            </w:r>
          </w:p>
          <w:p w14:paraId="5339112E" w14:textId="3AD99954" w:rsidR="006F1737" w:rsidRDefault="006F1737" w:rsidP="00EE3AFE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  <w:t xml:space="preserve">              1.30pm</w:t>
            </w:r>
          </w:p>
          <w:p w14:paraId="39C0BA9E" w14:textId="48DC0CC6" w:rsidR="00383499" w:rsidRPr="007C769C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C769C" w14:paraId="28821A46" w14:textId="77777777" w:rsidTr="00786BD4">
        <w:tc>
          <w:tcPr>
            <w:tcW w:w="3904" w:type="dxa"/>
          </w:tcPr>
          <w:p w14:paraId="48A7A640" w14:textId="77777777" w:rsidR="00383499" w:rsidRPr="007C769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14:paraId="62A1B5F2" w14:textId="77777777" w:rsidR="00383499" w:rsidRPr="007C769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70CDF6CD" w14:textId="77777777" w:rsidR="00383499" w:rsidRPr="007C769C" w:rsidRDefault="00EE3AFE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45F36" w:rsidRPr="007C769C" w14:paraId="07000853" w14:textId="77777777" w:rsidTr="00786BD4">
        <w:tc>
          <w:tcPr>
            <w:tcW w:w="3904" w:type="dxa"/>
          </w:tcPr>
          <w:p w14:paraId="2236B664" w14:textId="77777777" w:rsidR="00F45F36" w:rsidRPr="007C769C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14:paraId="27FFCE55" w14:textId="77777777" w:rsidR="00865E21" w:rsidRPr="007C769C" w:rsidRDefault="00865E21" w:rsidP="00C6267C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1B9B489B" w14:textId="77777777" w:rsidR="00F45F36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This course is aimed at those people interested in getting started in finding out about bird song and learning to recognise the song of a few of our common birds. It may also interest those who are a bit rusty on their bird song and would like a refresher.</w:t>
            </w:r>
          </w:p>
          <w:p w14:paraId="2F3D1EDA" w14:textId="77777777"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56D5620B" w14:textId="77777777"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The course will cover subjects such as</w:t>
            </w:r>
          </w:p>
          <w:p w14:paraId="531F1976" w14:textId="77777777"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6B20990F" w14:textId="77777777"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Why, how and when birds sing and what they are singing </w:t>
            </w:r>
          </w:p>
          <w:p w14:paraId="5C9CC271" w14:textId="77777777"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about</w:t>
            </w:r>
          </w:p>
          <w:p w14:paraId="04DC5BC5" w14:textId="77777777"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Techniques used in how to learn birdsong. </w:t>
            </w:r>
          </w:p>
          <w:p w14:paraId="14B94B91" w14:textId="77777777" w:rsidR="00EE3AFE" w:rsidRPr="007C769C" w:rsidRDefault="00EE3AFE" w:rsidP="00786BD4">
            <w:pPr>
              <w:numPr>
                <w:ilvl w:val="0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An </w:t>
            </w:r>
            <w:r w:rsidR="0060010E" w:rsidRPr="007C769C">
              <w:rPr>
                <w:rFonts w:ascii="Lato" w:hAnsi="Lato" w:cs="Arial"/>
                <w:sz w:val="22"/>
                <w:szCs w:val="22"/>
              </w:rPr>
              <w:t>i</w:t>
            </w:r>
            <w:r w:rsidRPr="007C769C">
              <w:rPr>
                <w:rFonts w:ascii="Lato" w:hAnsi="Lato" w:cs="Arial"/>
                <w:sz w:val="22"/>
                <w:szCs w:val="22"/>
              </w:rPr>
              <w:t>ntroduction to the song of 6 common garden birds</w:t>
            </w:r>
          </w:p>
          <w:p w14:paraId="2394B997" w14:textId="77777777" w:rsidR="00EE3AFE" w:rsidRPr="007C769C" w:rsidRDefault="0060010E" w:rsidP="00786BD4">
            <w:pPr>
              <w:numPr>
                <w:ilvl w:val="0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Spending time 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C769C">
              <w:rPr>
                <w:rFonts w:ascii="Lato" w:hAnsi="Lato" w:cs="Arial"/>
                <w:sz w:val="22"/>
                <w:szCs w:val="22"/>
              </w:rPr>
              <w:t>on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the Reserve  to listen for song</w:t>
            </w:r>
          </w:p>
          <w:p w14:paraId="1BA0AD60" w14:textId="77777777"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Review including audio CD's, DVD's and other audio </w:t>
            </w:r>
            <w:r w:rsidR="0060010E" w:rsidRPr="007C769C">
              <w:rPr>
                <w:rFonts w:ascii="Lato" w:hAnsi="Lato" w:cs="Arial"/>
                <w:sz w:val="22"/>
                <w:szCs w:val="22"/>
              </w:rPr>
              <w:t xml:space="preserve">    </w:t>
            </w:r>
            <w:r w:rsidRPr="007C769C">
              <w:rPr>
                <w:rFonts w:ascii="Lato" w:hAnsi="Lato" w:cs="Arial"/>
                <w:sz w:val="22"/>
                <w:szCs w:val="22"/>
              </w:rPr>
              <w:t>equipment, summary and close</w:t>
            </w:r>
          </w:p>
          <w:p w14:paraId="7E27F557" w14:textId="77777777" w:rsidR="0060010E" w:rsidRPr="007C769C" w:rsidRDefault="0060010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5DFC1705" w14:textId="7E3EFF94" w:rsidR="00F45F36" w:rsidRPr="007C769C" w:rsidRDefault="005166BB" w:rsidP="005B202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Zoom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based and Field Visit</w:t>
            </w:r>
          </w:p>
          <w:p w14:paraId="2B0C03F1" w14:textId="77777777" w:rsidR="00C6267C" w:rsidRPr="007C769C" w:rsidRDefault="00C6267C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E3AFE" w:rsidRPr="007C769C" w14:paraId="26978C2A" w14:textId="77777777" w:rsidTr="00786BD4">
        <w:tc>
          <w:tcPr>
            <w:tcW w:w="3904" w:type="dxa"/>
          </w:tcPr>
          <w:p w14:paraId="17277057" w14:textId="05147E54" w:rsidR="005166BB" w:rsidRPr="00BD2CAB" w:rsidRDefault="005166BB" w:rsidP="005166BB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CAB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>
              <w:rPr>
                <w:rFonts w:ascii="Lato" w:hAnsi="Lato" w:cs="Arial"/>
                <w:b/>
                <w:sz w:val="22"/>
                <w:szCs w:val="22"/>
              </w:rPr>
              <w:t>s</w:t>
            </w:r>
            <w:r w:rsidRPr="00BD2CAB">
              <w:rPr>
                <w:rFonts w:ascii="Lato" w:hAnsi="Lato" w:cs="Arial"/>
                <w:b/>
                <w:sz w:val="22"/>
                <w:szCs w:val="22"/>
              </w:rPr>
              <w:t xml:space="preserve"> / Venue</w:t>
            </w:r>
            <w:r>
              <w:rPr>
                <w:rFonts w:ascii="Lato" w:hAnsi="Lato" w:cs="Arial"/>
                <w:b/>
                <w:sz w:val="22"/>
                <w:szCs w:val="22"/>
              </w:rPr>
              <w:t>s</w:t>
            </w:r>
            <w:r w:rsidR="006F1737">
              <w:rPr>
                <w:rFonts w:ascii="Lato" w:hAnsi="Lato" w:cs="Arial"/>
                <w:b/>
                <w:sz w:val="22"/>
                <w:szCs w:val="22"/>
              </w:rPr>
              <w:t xml:space="preserve"> f</w:t>
            </w:r>
            <w:r>
              <w:rPr>
                <w:rFonts w:ascii="Lato" w:hAnsi="Lato" w:cs="Arial"/>
                <w:b/>
                <w:sz w:val="22"/>
                <w:szCs w:val="22"/>
              </w:rPr>
              <w:t>or field trip</w:t>
            </w:r>
          </w:p>
          <w:p w14:paraId="2BD42C3F" w14:textId="77777777" w:rsidR="00EE3AFE" w:rsidRPr="007C769C" w:rsidRDefault="00EE3AF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283D8AB6" w14:textId="77777777" w:rsidR="00C07F4C" w:rsidRDefault="00C07F4C" w:rsidP="00C07F4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Meet at the bridge next to the car park.</w:t>
            </w:r>
          </w:p>
          <w:p w14:paraId="6819C220" w14:textId="77777777" w:rsidR="00C07F4C" w:rsidRDefault="00C07F4C" w:rsidP="00786BD4">
            <w:pPr>
              <w:tabs>
                <w:tab w:val="left" w:pos="2880"/>
              </w:tabs>
              <w:rPr>
                <w:rFonts w:ascii="Lato" w:hAnsi="Lato" w:cs="Arial"/>
                <w:sz w:val="22"/>
                <w:szCs w:val="22"/>
              </w:rPr>
            </w:pPr>
          </w:p>
          <w:p w14:paraId="05B24322" w14:textId="5BFF3178" w:rsidR="00EE3AFE" w:rsidRDefault="005166BB" w:rsidP="00786BD4">
            <w:pPr>
              <w:tabs>
                <w:tab w:val="left" w:pos="288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Nature Reserve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, Woods Mill, Henfield, </w:t>
            </w:r>
            <w:r w:rsidR="00161329" w:rsidRPr="007C769C">
              <w:rPr>
                <w:rFonts w:ascii="Lato" w:hAnsi="Lato" w:cs="Arial"/>
                <w:sz w:val="22"/>
                <w:szCs w:val="22"/>
              </w:rPr>
              <w:t xml:space="preserve">West Sussex, 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>BN5 9SD</w:t>
            </w:r>
            <w:r w:rsidR="00C6267C" w:rsidRPr="007C769C">
              <w:rPr>
                <w:rFonts w:ascii="Lato" w:hAnsi="Lato" w:cs="Arial"/>
                <w:sz w:val="22"/>
                <w:szCs w:val="22"/>
              </w:rPr>
              <w:t>.</w:t>
            </w:r>
          </w:p>
          <w:p w14:paraId="22C62574" w14:textId="56133D14" w:rsidR="00EE3AFE" w:rsidRPr="007C769C" w:rsidRDefault="00EE3AFE" w:rsidP="006F173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E3AFE" w:rsidRPr="007C769C" w14:paraId="767108FE" w14:textId="77777777" w:rsidTr="00786BD4">
        <w:tc>
          <w:tcPr>
            <w:tcW w:w="3904" w:type="dxa"/>
          </w:tcPr>
          <w:p w14:paraId="1EE8E381" w14:textId="77777777" w:rsidR="00EE3AFE" w:rsidRPr="007C769C" w:rsidRDefault="00EE3AFE" w:rsidP="00C6267C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14:paraId="1C9DE76D" w14:textId="77777777" w:rsidR="00EE3AFE" w:rsidRDefault="00C07F4C" w:rsidP="00811BFB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N/A </w:t>
            </w:r>
          </w:p>
          <w:p w14:paraId="48977BB1" w14:textId="30FE08A1" w:rsidR="00C07F4C" w:rsidRPr="007C769C" w:rsidRDefault="00C07F4C" w:rsidP="00811BF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14:paraId="3E412015" w14:textId="77777777" w:rsidTr="00786BD4">
        <w:tc>
          <w:tcPr>
            <w:tcW w:w="3904" w:type="dxa"/>
          </w:tcPr>
          <w:p w14:paraId="6972F45A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7A15191A" w14:textId="77777777" w:rsidR="0060010E" w:rsidRPr="007C769C" w:rsidRDefault="0060010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06B42AFC" w14:textId="5B4A24FB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Suitable clothing for the time of year and weather conditions at the time. </w:t>
            </w:r>
          </w:p>
          <w:p w14:paraId="48E1BABF" w14:textId="77777777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Footwear suitable for walking on flat but sometimes uneven land.</w:t>
            </w:r>
          </w:p>
          <w:p w14:paraId="16C609E1" w14:textId="77777777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Binoculars will be very useful!</w:t>
            </w:r>
          </w:p>
          <w:p w14:paraId="4675C412" w14:textId="77777777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A Field Guide might be useful, but not essential </w:t>
            </w:r>
          </w:p>
          <w:p w14:paraId="2EEFBD62" w14:textId="77777777"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14:paraId="0F5C9164" w14:textId="77777777" w:rsidTr="00786BD4">
        <w:tc>
          <w:tcPr>
            <w:tcW w:w="3904" w:type="dxa"/>
          </w:tcPr>
          <w:p w14:paraId="6378AA68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>rmation:</w:t>
            </w:r>
          </w:p>
          <w:p w14:paraId="272E3D63" w14:textId="77777777" w:rsidR="0060010E" w:rsidRPr="007C769C" w:rsidRDefault="0060010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33F5BE21" w14:textId="672F4055" w:rsidR="0060010E" w:rsidRPr="007C769C" w:rsidRDefault="0060010E" w:rsidP="002E7CD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Parking Facilities</w:t>
            </w:r>
            <w:r w:rsidR="0091626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83193F">
              <w:rPr>
                <w:rFonts w:ascii="Lato" w:hAnsi="Lato" w:cs="Arial"/>
                <w:sz w:val="22"/>
                <w:szCs w:val="22"/>
              </w:rPr>
              <w:t xml:space="preserve">at both </w:t>
            </w:r>
            <w:r w:rsidR="0091626C">
              <w:rPr>
                <w:rFonts w:ascii="Lato" w:hAnsi="Lato" w:cs="Arial"/>
                <w:sz w:val="22"/>
                <w:szCs w:val="22"/>
              </w:rPr>
              <w:t>sites</w:t>
            </w:r>
          </w:p>
          <w:p w14:paraId="758BD68B" w14:textId="5626C159"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Toilets are available</w:t>
            </w:r>
            <w:r w:rsidR="0091626C">
              <w:rPr>
                <w:rFonts w:ascii="Lato" w:hAnsi="Lato" w:cs="Arial"/>
                <w:sz w:val="22"/>
                <w:szCs w:val="22"/>
              </w:rPr>
              <w:t xml:space="preserve"> at both </w:t>
            </w:r>
            <w:r w:rsidR="009945F6">
              <w:rPr>
                <w:rFonts w:ascii="Lato" w:hAnsi="Lato" w:cs="Arial"/>
                <w:sz w:val="22"/>
                <w:szCs w:val="22"/>
              </w:rPr>
              <w:t>sites</w:t>
            </w:r>
            <w:r w:rsidRPr="007C769C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2F05DF84" w14:textId="77777777" w:rsidR="0060010E" w:rsidRPr="007C769C" w:rsidRDefault="0060010E" w:rsidP="009945F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14:paraId="53D54878" w14:textId="77777777" w:rsidTr="00786BD4">
        <w:tc>
          <w:tcPr>
            <w:tcW w:w="3904" w:type="dxa"/>
          </w:tcPr>
          <w:p w14:paraId="6D4252E9" w14:textId="77777777" w:rsidR="00C6267C" w:rsidRPr="007C769C" w:rsidRDefault="0060010E" w:rsidP="00C6267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14:paraId="2473AD95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04D6E734" w14:textId="77777777" w:rsidR="00C6267C" w:rsidRPr="007C769C" w:rsidRDefault="0060010E" w:rsidP="002E7CDE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Compass Bus </w:t>
            </w:r>
            <w:r w:rsidRPr="007C769C">
              <w:rPr>
                <w:rFonts w:ascii="Lato" w:hAnsi="Lato" w:cs="Arial"/>
                <w:color w:val="000000"/>
                <w:sz w:val="22"/>
                <w:szCs w:val="22"/>
              </w:rPr>
              <w:t>100 stops outside Woods Mill</w:t>
            </w:r>
            <w:r w:rsidR="00D57349" w:rsidRPr="007C769C">
              <w:rPr>
                <w:rFonts w:ascii="Lato" w:hAnsi="Lato" w:cs="Arial"/>
                <w:color w:val="000000"/>
                <w:sz w:val="22"/>
                <w:szCs w:val="22"/>
              </w:rPr>
              <w:t xml:space="preserve"> Monday – Sat</w:t>
            </w:r>
            <w:r w:rsidR="00C6267C" w:rsidRPr="007C769C">
              <w:rPr>
                <w:rFonts w:ascii="Lato" w:hAnsi="Lato" w:cs="Arial"/>
                <w:color w:val="000000"/>
                <w:sz w:val="22"/>
                <w:szCs w:val="22"/>
              </w:rPr>
              <w:t xml:space="preserve">urday.  </w:t>
            </w:r>
          </w:p>
          <w:p w14:paraId="4370609A" w14:textId="27D44D2C" w:rsidR="0060010E" w:rsidRDefault="00161329" w:rsidP="002E7CDE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7C769C">
              <w:rPr>
                <w:rFonts w:ascii="Lato" w:hAnsi="Lato" w:cs="Arial"/>
                <w:color w:val="000000"/>
                <w:sz w:val="22"/>
                <w:szCs w:val="22"/>
              </w:rPr>
              <w:t xml:space="preserve">Visit </w:t>
            </w:r>
            <w:hyperlink r:id="rId9" w:history="1">
              <w:r w:rsidRPr="007C769C">
                <w:rPr>
                  <w:rStyle w:val="Hyperlink"/>
                  <w:rFonts w:ascii="Lato" w:hAnsi="Lato" w:cs="Arial"/>
                  <w:sz w:val="22"/>
                  <w:szCs w:val="22"/>
                </w:rPr>
                <w:t>www.compass-travel.co.uk</w:t>
              </w:r>
            </w:hyperlink>
            <w:r w:rsidRPr="007C769C">
              <w:rPr>
                <w:rFonts w:ascii="Lato" w:hAnsi="Lato" w:cs="Arial"/>
                <w:color w:val="000000"/>
                <w:sz w:val="22"/>
                <w:szCs w:val="22"/>
              </w:rPr>
              <w:t xml:space="preserve"> for timetable.</w:t>
            </w:r>
          </w:p>
          <w:p w14:paraId="16A162A9" w14:textId="4ACD4D88" w:rsidR="009945F6" w:rsidRPr="007C769C" w:rsidRDefault="009945F6" w:rsidP="002E7CDE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Regular bus services from Brighton and Eastbourne.</w:t>
            </w:r>
          </w:p>
          <w:p w14:paraId="4936BBF3" w14:textId="77777777"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14:paraId="0182CC1E" w14:textId="77777777" w:rsidTr="00786BD4">
        <w:tc>
          <w:tcPr>
            <w:tcW w:w="3904" w:type="dxa"/>
          </w:tcPr>
          <w:p w14:paraId="384A12B7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  <w:p w14:paraId="0CBCB845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3EF5F4FA" w14:textId="77777777"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Easy walking, no stiles flat path, some grass some hard s</w:t>
            </w:r>
            <w:r w:rsidR="00C6267C" w:rsidRPr="007C769C">
              <w:rPr>
                <w:rFonts w:ascii="Lato" w:hAnsi="Lato" w:cs="Arial"/>
                <w:sz w:val="22"/>
                <w:szCs w:val="22"/>
              </w:rPr>
              <w:t xml:space="preserve">urface, may be muddy after rain. </w:t>
            </w:r>
          </w:p>
          <w:p w14:paraId="7CC3E05A" w14:textId="77777777" w:rsidR="00C6267C" w:rsidRPr="007C769C" w:rsidRDefault="00C6267C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1DD5246" w14:textId="77777777" w:rsidR="00383499" w:rsidRPr="007C769C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C769C">
        <w:rPr>
          <w:rFonts w:ascii="Lato" w:hAnsi="Lato" w:cs="Arial"/>
          <w:b/>
          <w:sz w:val="8"/>
          <w:szCs w:val="8"/>
        </w:rPr>
        <w:t xml:space="preserve"> </w:t>
      </w:r>
    </w:p>
    <w:p w14:paraId="72AA03D2" w14:textId="77777777" w:rsidR="0030369A" w:rsidRPr="007C769C" w:rsidRDefault="0030369A" w:rsidP="0030369A">
      <w:pPr>
        <w:jc w:val="center"/>
        <w:rPr>
          <w:rFonts w:ascii="Lato" w:hAnsi="Lato" w:cs="Arial"/>
          <w:b/>
          <w:sz w:val="8"/>
          <w:szCs w:val="8"/>
        </w:rPr>
      </w:pPr>
    </w:p>
    <w:sectPr w:rsidR="0030369A" w:rsidRPr="007C769C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04543" w14:textId="77777777" w:rsidR="00114E4E" w:rsidRDefault="00114E4E">
      <w:r>
        <w:separator/>
      </w:r>
    </w:p>
  </w:endnote>
  <w:endnote w:type="continuationSeparator" w:id="0">
    <w:p w14:paraId="3B9B2C94" w14:textId="77777777" w:rsidR="00114E4E" w:rsidRDefault="0011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1963" w14:textId="77777777" w:rsidR="00114E4E" w:rsidRDefault="00114E4E">
      <w:r>
        <w:separator/>
      </w:r>
    </w:p>
  </w:footnote>
  <w:footnote w:type="continuationSeparator" w:id="0">
    <w:p w14:paraId="3231F942" w14:textId="77777777" w:rsidR="00114E4E" w:rsidRDefault="00114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E012D"/>
    <w:multiLevelType w:val="hybridMultilevel"/>
    <w:tmpl w:val="4F361E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7F7D4F"/>
    <w:multiLevelType w:val="hybridMultilevel"/>
    <w:tmpl w:val="1BB41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A5213"/>
    <w:multiLevelType w:val="hybridMultilevel"/>
    <w:tmpl w:val="60EA7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D7B5B"/>
    <w:multiLevelType w:val="hybridMultilevel"/>
    <w:tmpl w:val="D44AD1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F3FDA"/>
    <w:rsid w:val="000F509F"/>
    <w:rsid w:val="00114E4E"/>
    <w:rsid w:val="001213C9"/>
    <w:rsid w:val="001226FD"/>
    <w:rsid w:val="00130487"/>
    <w:rsid w:val="00161329"/>
    <w:rsid w:val="00167B3D"/>
    <w:rsid w:val="00222DE7"/>
    <w:rsid w:val="002E7CDE"/>
    <w:rsid w:val="0030369A"/>
    <w:rsid w:val="00376B5E"/>
    <w:rsid w:val="00383499"/>
    <w:rsid w:val="003C1649"/>
    <w:rsid w:val="00454BD1"/>
    <w:rsid w:val="00466673"/>
    <w:rsid w:val="004B0373"/>
    <w:rsid w:val="005166BB"/>
    <w:rsid w:val="005347AF"/>
    <w:rsid w:val="0054334B"/>
    <w:rsid w:val="0056475F"/>
    <w:rsid w:val="00590C99"/>
    <w:rsid w:val="005A7A1A"/>
    <w:rsid w:val="005B2024"/>
    <w:rsid w:val="005E219D"/>
    <w:rsid w:val="0060010E"/>
    <w:rsid w:val="00647442"/>
    <w:rsid w:val="006B24B4"/>
    <w:rsid w:val="006C75E8"/>
    <w:rsid w:val="006F1737"/>
    <w:rsid w:val="00786BD4"/>
    <w:rsid w:val="007C769C"/>
    <w:rsid w:val="007F0613"/>
    <w:rsid w:val="00811BFB"/>
    <w:rsid w:val="0083193F"/>
    <w:rsid w:val="00865E21"/>
    <w:rsid w:val="00893732"/>
    <w:rsid w:val="008E76BE"/>
    <w:rsid w:val="009000F8"/>
    <w:rsid w:val="0091626C"/>
    <w:rsid w:val="00941A9F"/>
    <w:rsid w:val="00956ADB"/>
    <w:rsid w:val="009712F0"/>
    <w:rsid w:val="009945F6"/>
    <w:rsid w:val="009E4A40"/>
    <w:rsid w:val="00A5285A"/>
    <w:rsid w:val="00A54680"/>
    <w:rsid w:val="00A565E2"/>
    <w:rsid w:val="00AA1777"/>
    <w:rsid w:val="00B26E9D"/>
    <w:rsid w:val="00BB16B7"/>
    <w:rsid w:val="00C07F4C"/>
    <w:rsid w:val="00C6267C"/>
    <w:rsid w:val="00CA0CDB"/>
    <w:rsid w:val="00CD0E68"/>
    <w:rsid w:val="00CF3DC6"/>
    <w:rsid w:val="00D10684"/>
    <w:rsid w:val="00D22635"/>
    <w:rsid w:val="00D262D8"/>
    <w:rsid w:val="00D57349"/>
    <w:rsid w:val="00D64595"/>
    <w:rsid w:val="00DB1B01"/>
    <w:rsid w:val="00DB4D34"/>
    <w:rsid w:val="00DC1967"/>
    <w:rsid w:val="00DC5DE7"/>
    <w:rsid w:val="00E1371D"/>
    <w:rsid w:val="00E62608"/>
    <w:rsid w:val="00EB764B"/>
    <w:rsid w:val="00ED4BFB"/>
    <w:rsid w:val="00EE3AFE"/>
    <w:rsid w:val="00F03905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33DD6138"/>
  <w15:chartTrackingRefBased/>
  <w15:docId w15:val="{25A1FD90-364F-4F25-B58F-8236B04E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62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2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ass-trave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1821</CharactersWithSpaces>
  <SharedDoc>false</SharedDoc>
  <HLinks>
    <vt:vector size="6" baseType="variant"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http://www.compass-travel.co.uk/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5</cp:revision>
  <cp:lastPrinted>2019-10-08T08:36:00Z</cp:lastPrinted>
  <dcterms:created xsi:type="dcterms:W3CDTF">2022-01-06T12:53:00Z</dcterms:created>
  <dcterms:modified xsi:type="dcterms:W3CDTF">2022-02-16T11:18:00Z</dcterms:modified>
</cp:coreProperties>
</file>