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C798" w14:textId="77777777" w:rsidR="00383499" w:rsidRPr="0061271F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61271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E7181" wp14:editId="21753F00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99EAC" w14:textId="77777777"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AFACA" wp14:editId="01641DBC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E7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" stroked="f">
                <v:textbox style="mso-fit-shape-to-text:t">
                  <w:txbxContent>
                    <w:p w14:paraId="46599EAC" w14:textId="77777777"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 wp14:anchorId="73AAFACA" wp14:editId="01641DBC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61271F">
        <w:rPr>
          <w:rFonts w:ascii="Lato" w:hAnsi="Lato" w:cs="Arial"/>
          <w:b/>
          <w:u w:val="single"/>
        </w:rPr>
        <w:t>COURSE</w:t>
      </w:r>
      <w:r w:rsidR="00383499" w:rsidRPr="0061271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61271F">
          <w:rPr>
            <w:rFonts w:ascii="Lato" w:hAnsi="Lato" w:cs="Arial"/>
            <w:b/>
            <w:u w:val="single"/>
          </w:rPr>
          <w:t>INFO</w:t>
        </w:r>
      </w:smartTag>
      <w:r w:rsidR="009000F8" w:rsidRPr="0061271F">
        <w:rPr>
          <w:rFonts w:ascii="Lato" w:hAnsi="Lato" w:cs="Arial"/>
          <w:b/>
          <w:u w:val="single"/>
        </w:rPr>
        <w:t>RMATION</w:t>
      </w:r>
      <w:r w:rsidR="00550322" w:rsidRPr="0061271F">
        <w:rPr>
          <w:rFonts w:ascii="Lato" w:hAnsi="Lato" w:cs="Arial"/>
          <w:b/>
          <w:u w:val="single"/>
        </w:rPr>
        <w:t xml:space="preserve"> SHEET</w:t>
      </w:r>
    </w:p>
    <w:p w14:paraId="1B41CEB0" w14:textId="77777777" w:rsidR="00CD0E68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61271F">
        <w:rPr>
          <w:rFonts w:ascii="Lato" w:hAnsi="Lato" w:cs="Arial"/>
          <w:b/>
          <w:sz w:val="18"/>
          <w:szCs w:val="18"/>
        </w:rPr>
        <w:t xml:space="preserve"> </w:t>
      </w:r>
    </w:p>
    <w:p w14:paraId="46A2FFD1" w14:textId="77777777" w:rsidR="000168B0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763CD282" w14:textId="77777777" w:rsidR="00CD0E68" w:rsidRPr="0061271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760"/>
        <w:gridCol w:w="657"/>
        <w:gridCol w:w="4493"/>
      </w:tblGrid>
      <w:tr w:rsidR="00FD55EE" w:rsidRPr="0061271F" w14:paraId="45A4011C" w14:textId="77777777" w:rsidTr="00776880">
        <w:tc>
          <w:tcPr>
            <w:tcW w:w="5917" w:type="dxa"/>
            <w:gridSpan w:val="3"/>
          </w:tcPr>
          <w:p w14:paraId="3236474C" w14:textId="73D7875A" w:rsidR="00E04B35" w:rsidRPr="0061271F" w:rsidRDefault="009712F0" w:rsidP="00776880">
            <w:pPr>
              <w:rPr>
                <w:rFonts w:ascii="Lato" w:hAnsi="Lato" w:cs="Arial"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61271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76880">
              <w:rPr>
                <w:rFonts w:ascii="Lato" w:hAnsi="Lato" w:cs="Arial"/>
                <w:sz w:val="22"/>
                <w:szCs w:val="22"/>
              </w:rPr>
              <w:t>Native Reptile Ecology and S</w:t>
            </w:r>
            <w:r w:rsidR="0098034F">
              <w:rPr>
                <w:rFonts w:ascii="Lato" w:hAnsi="Lato" w:cs="Arial"/>
                <w:sz w:val="22"/>
                <w:szCs w:val="22"/>
              </w:rPr>
              <w:t>urveying</w:t>
            </w:r>
          </w:p>
        </w:tc>
        <w:tc>
          <w:tcPr>
            <w:tcW w:w="4493" w:type="dxa"/>
          </w:tcPr>
          <w:p w14:paraId="675A0F91" w14:textId="77777777" w:rsidR="00454BD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45374F38" w14:textId="77777777" w:rsidR="0061271F" w:rsidRDefault="009F1C36" w:rsidP="0077688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 6 September 2023</w:t>
            </w:r>
            <w:r w:rsidR="0077688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6CB061C7" w14:textId="35D19B15" w:rsidR="00776880" w:rsidRPr="0061271F" w:rsidRDefault="00776880" w:rsidP="0077688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14:paraId="1F8BD7D0" w14:textId="77777777" w:rsidTr="005337C3">
        <w:tc>
          <w:tcPr>
            <w:tcW w:w="5260" w:type="dxa"/>
            <w:gridSpan w:val="2"/>
          </w:tcPr>
          <w:p w14:paraId="3FCB65B7" w14:textId="75E6E1F8" w:rsidR="00454BD1" w:rsidRPr="0061271F" w:rsidRDefault="00383499" w:rsidP="0061271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61271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98034F" w:rsidRPr="00776880">
              <w:rPr>
                <w:rFonts w:ascii="Lato" w:hAnsi="Lato" w:cs="Arial"/>
                <w:sz w:val="22"/>
                <w:szCs w:val="22"/>
              </w:rPr>
              <w:t>09</w:t>
            </w:r>
            <w:r w:rsidR="00776880">
              <w:rPr>
                <w:rFonts w:ascii="Lato" w:hAnsi="Lato" w:cs="Arial"/>
                <w:sz w:val="22"/>
                <w:szCs w:val="22"/>
              </w:rPr>
              <w:t>:</w:t>
            </w:r>
            <w:r w:rsidR="0098034F" w:rsidRPr="00776880">
              <w:rPr>
                <w:rFonts w:ascii="Lato" w:hAnsi="Lato" w:cs="Arial"/>
                <w:sz w:val="22"/>
                <w:szCs w:val="22"/>
              </w:rPr>
              <w:t>00</w:t>
            </w:r>
          </w:p>
        </w:tc>
        <w:tc>
          <w:tcPr>
            <w:tcW w:w="5150" w:type="dxa"/>
            <w:gridSpan w:val="2"/>
          </w:tcPr>
          <w:p w14:paraId="7909EF73" w14:textId="3577E400" w:rsidR="001F4CE0" w:rsidRPr="0061271F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61271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61271F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98034F" w:rsidRPr="00806909">
              <w:rPr>
                <w:rFonts w:ascii="Lato" w:hAnsi="Lato" w:cs="Arial"/>
                <w:sz w:val="22"/>
                <w:szCs w:val="22"/>
              </w:rPr>
              <w:t>13</w:t>
            </w:r>
            <w:r w:rsidR="00776880">
              <w:rPr>
                <w:rFonts w:ascii="Lato" w:hAnsi="Lato" w:cs="Arial"/>
                <w:sz w:val="22"/>
                <w:szCs w:val="22"/>
              </w:rPr>
              <w:t>:</w:t>
            </w:r>
            <w:r w:rsidR="0098034F" w:rsidRPr="00806909">
              <w:rPr>
                <w:rFonts w:ascii="Lato" w:hAnsi="Lato" w:cs="Arial"/>
                <w:sz w:val="22"/>
                <w:szCs w:val="22"/>
              </w:rPr>
              <w:t>00</w:t>
            </w:r>
          </w:p>
          <w:p w14:paraId="0D34040B" w14:textId="77777777" w:rsidR="00383499" w:rsidRPr="0061271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14:paraId="7776D68D" w14:textId="77777777" w:rsidTr="00776880">
        <w:tc>
          <w:tcPr>
            <w:tcW w:w="4500" w:type="dxa"/>
          </w:tcPr>
          <w:p w14:paraId="52E31AC8" w14:textId="77777777"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D874AC9" w14:textId="77777777"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7A4D02F1" w14:textId="61214DB2" w:rsidR="00383499" w:rsidRPr="0061271F" w:rsidRDefault="0098034F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Paul Stevens</w:t>
            </w:r>
          </w:p>
        </w:tc>
      </w:tr>
      <w:tr w:rsidR="00F45F36" w:rsidRPr="0061271F" w14:paraId="714E5E73" w14:textId="77777777" w:rsidTr="00776880">
        <w:tc>
          <w:tcPr>
            <w:tcW w:w="4500" w:type="dxa"/>
          </w:tcPr>
          <w:p w14:paraId="2511DAEE" w14:textId="77777777" w:rsidR="00F45F36" w:rsidRPr="0061271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3908B21B" w14:textId="77777777" w:rsidR="00865E21" w:rsidRPr="0061271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17D37041" w14:textId="497E9482" w:rsidR="0060059D" w:rsidRDefault="0098034F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Practical onsite transect survey</w:t>
            </w:r>
            <w:r w:rsidR="009F1C36">
              <w:rPr>
                <w:rFonts w:ascii="Lato" w:hAnsi="Lato" w:cs="Arial"/>
                <w:sz w:val="22"/>
                <w:szCs w:val="22"/>
              </w:rPr>
              <w:t>s</w:t>
            </w:r>
            <w:r>
              <w:rPr>
                <w:rFonts w:ascii="Lato" w:hAnsi="Lato" w:cs="Arial"/>
                <w:sz w:val="22"/>
                <w:szCs w:val="22"/>
              </w:rPr>
              <w:t xml:space="preserve"> for </w:t>
            </w:r>
            <w:r w:rsidR="00806909">
              <w:rPr>
                <w:rFonts w:ascii="Lato" w:hAnsi="Lato" w:cs="Arial"/>
                <w:sz w:val="22"/>
                <w:szCs w:val="22"/>
              </w:rPr>
              <w:t>all</w:t>
            </w:r>
            <w:r>
              <w:rPr>
                <w:rFonts w:ascii="Lato" w:hAnsi="Lato" w:cs="Arial"/>
                <w:sz w:val="22"/>
                <w:szCs w:val="22"/>
              </w:rPr>
              <w:t xml:space="preserve"> the UK native reptiles.</w:t>
            </w:r>
            <w:r w:rsidR="0077688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181409EF" w14:textId="77777777" w:rsidR="00776880" w:rsidRDefault="00776880" w:rsidP="00C967C4">
            <w:pPr>
              <w:rPr>
                <w:rFonts w:ascii="Lato" w:hAnsi="Lato" w:cs="Arial"/>
                <w:sz w:val="22"/>
                <w:szCs w:val="22"/>
              </w:rPr>
            </w:pPr>
          </w:p>
          <w:p w14:paraId="1F04C10E" w14:textId="77777777" w:rsidR="0098034F" w:rsidRDefault="0098034F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Learn about their ecology as we explore the West Sussex heathland sites.</w:t>
            </w:r>
            <w:r w:rsidR="0077688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1DA580E4" w14:textId="7058F039" w:rsidR="00776880" w:rsidRPr="0061271F" w:rsidRDefault="00776880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14:paraId="77425D1D" w14:textId="77777777" w:rsidTr="00776880">
        <w:tc>
          <w:tcPr>
            <w:tcW w:w="4500" w:type="dxa"/>
          </w:tcPr>
          <w:p w14:paraId="668A67BF" w14:textId="77777777" w:rsidR="00BC7D51" w:rsidRPr="0061271F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61271F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14:paraId="66BB01E5" w14:textId="77777777"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0DBC81E5" w14:textId="77777777" w:rsidR="008C5611" w:rsidRDefault="008C5611" w:rsidP="008C561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Meet at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Heyshott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 Common, New Road, near Midhurst.</w:t>
            </w:r>
          </w:p>
          <w:p w14:paraId="13CFF946" w14:textId="77777777" w:rsidR="008C5611" w:rsidRDefault="008C5611" w:rsidP="008C561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Grid Reference:  SU 91219 19413.  </w:t>
            </w:r>
          </w:p>
          <w:p w14:paraId="2C9AA60F" w14:textId="77777777" w:rsidR="008C5611" w:rsidRDefault="008C5611" w:rsidP="008C561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What three words:  </w:t>
            </w:r>
            <w:proofErr w:type="spellStart"/>
            <w:proofErr w:type="gramStart"/>
            <w:r>
              <w:rPr>
                <w:rFonts w:ascii="Lato" w:hAnsi="Lato" w:cs="Arial"/>
                <w:sz w:val="22"/>
                <w:szCs w:val="22"/>
              </w:rPr>
              <w:t>breached.florists</w:t>
            </w:r>
            <w:proofErr w:type="gramEnd"/>
            <w:r>
              <w:rPr>
                <w:rFonts w:ascii="Lato" w:hAnsi="Lato" w:cs="Arial"/>
                <w:sz w:val="22"/>
                <w:szCs w:val="22"/>
              </w:rPr>
              <w:t>.mailers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17FFF3D" w14:textId="77777777" w:rsidR="002A7598" w:rsidRDefault="008C5611" w:rsidP="008C5611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Google Map </w:t>
            </w:r>
            <w:hyperlink r:id="rId8" w:history="1">
              <w:r w:rsidRPr="00E12F1C">
                <w:rPr>
                  <w:rStyle w:val="Hyperlink"/>
                  <w:rFonts w:ascii="Lato" w:hAnsi="Lato" w:cs="Arial"/>
                  <w:sz w:val="22"/>
                  <w:szCs w:val="22"/>
                </w:rPr>
                <w:t>https://goo.gl/maps/841p416Tiy2XQNMbA</w:t>
              </w:r>
            </w:hyperlink>
            <w:r>
              <w:rPr>
                <w:rStyle w:val="Hyperlink"/>
                <w:rFonts w:ascii="Lato" w:hAnsi="Lato" w:cs="Arial"/>
                <w:sz w:val="22"/>
                <w:szCs w:val="22"/>
              </w:rPr>
              <w:t xml:space="preserve"> </w:t>
            </w:r>
          </w:p>
          <w:p w14:paraId="2F44A388" w14:textId="1F055107" w:rsidR="008C5611" w:rsidRPr="00776880" w:rsidRDefault="008C5611" w:rsidP="008C561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14:paraId="3BBDAF13" w14:textId="77777777" w:rsidTr="00776880">
        <w:tc>
          <w:tcPr>
            <w:tcW w:w="4500" w:type="dxa"/>
          </w:tcPr>
          <w:p w14:paraId="47FB1107" w14:textId="77777777"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05C91E2D" w14:textId="77777777"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0F9755A7" w14:textId="45846828" w:rsidR="00BC7D51" w:rsidRPr="0061271F" w:rsidRDefault="0098034F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Lavington Common,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Duncton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 Common Road.</w:t>
            </w:r>
          </w:p>
        </w:tc>
      </w:tr>
      <w:tr w:rsidR="00BC7D51" w:rsidRPr="0061271F" w14:paraId="01CE82EF" w14:textId="77777777" w:rsidTr="00776880">
        <w:tc>
          <w:tcPr>
            <w:tcW w:w="4500" w:type="dxa"/>
          </w:tcPr>
          <w:p w14:paraId="76F249B6" w14:textId="77777777"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4802B4D7" w14:textId="77777777" w:rsidR="00BC7D51" w:rsidRPr="0061271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1812D565" w14:textId="77777777" w:rsidR="00AA1776" w:rsidRDefault="0098034F" w:rsidP="00AA177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Stout footwear necessary.</w:t>
            </w:r>
          </w:p>
          <w:p w14:paraId="5CF2B7F9" w14:textId="14BBF2EA" w:rsidR="0098034F" w:rsidRDefault="0098034F" w:rsidP="00AA177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Camera and binoculars optional.</w:t>
            </w:r>
            <w:r w:rsidR="0077688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0962C963" w14:textId="40C8E288" w:rsidR="00A75DEB" w:rsidRDefault="00A75DEB" w:rsidP="00AA177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Drink and snacks if required.</w:t>
            </w:r>
          </w:p>
          <w:p w14:paraId="2AE08156" w14:textId="193D3A4F" w:rsidR="00776880" w:rsidRPr="0061271F" w:rsidRDefault="00776880" w:rsidP="00AA177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14:paraId="026D1020" w14:textId="77777777" w:rsidTr="00776880">
        <w:tc>
          <w:tcPr>
            <w:tcW w:w="4500" w:type="dxa"/>
          </w:tcPr>
          <w:p w14:paraId="6A81B143" w14:textId="77777777"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0C7A3827" w14:textId="77777777"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47C8EE5C" w14:textId="4D9CABB4" w:rsidR="00007AFA" w:rsidRPr="0061271F" w:rsidRDefault="00776880" w:rsidP="004C146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BC7D51" w:rsidRPr="0061271F" w14:paraId="6D3BB8AD" w14:textId="77777777" w:rsidTr="00776880">
        <w:tc>
          <w:tcPr>
            <w:tcW w:w="4500" w:type="dxa"/>
          </w:tcPr>
          <w:p w14:paraId="2D1040CA" w14:textId="77777777" w:rsidR="00007AFA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639262D2" w14:textId="77777777"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910" w:type="dxa"/>
            <w:gridSpan w:val="3"/>
          </w:tcPr>
          <w:p w14:paraId="4061AF3B" w14:textId="77777777" w:rsidR="00845006" w:rsidRDefault="00806909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Bus route from Chichester station to the town of Midhurst.</w:t>
            </w:r>
          </w:p>
          <w:p w14:paraId="01E5F02E" w14:textId="1A277A02" w:rsidR="00776880" w:rsidRPr="0061271F" w:rsidRDefault="00776880" w:rsidP="002A75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14:paraId="450B42DD" w14:textId="77777777" w:rsidTr="00776880">
        <w:tc>
          <w:tcPr>
            <w:tcW w:w="4500" w:type="dxa"/>
          </w:tcPr>
          <w:p w14:paraId="2728A5E2" w14:textId="77777777"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5910" w:type="dxa"/>
            <w:gridSpan w:val="3"/>
          </w:tcPr>
          <w:p w14:paraId="7187A32C" w14:textId="77777777" w:rsidR="0061271F" w:rsidRDefault="0098034F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Rough terrain whist on the heathland so sure footing is a must.</w:t>
            </w:r>
            <w:r w:rsidR="00776880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5D70A232" w14:textId="23AAFBB9" w:rsidR="00776880" w:rsidRPr="0061271F" w:rsidRDefault="00776880" w:rsidP="004C146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5C10E4EF" w14:textId="77777777" w:rsidR="00383499" w:rsidRPr="0061271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61271F">
        <w:rPr>
          <w:rFonts w:ascii="Lato" w:hAnsi="Lato" w:cs="Arial"/>
          <w:b/>
          <w:sz w:val="8"/>
          <w:szCs w:val="8"/>
        </w:rPr>
        <w:t xml:space="preserve"> </w:t>
      </w:r>
    </w:p>
    <w:p w14:paraId="0F2B9E10" w14:textId="77777777" w:rsidR="00791AD8" w:rsidRPr="0061271F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61271F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61271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2563" w14:textId="77777777" w:rsidR="00E350AB" w:rsidRDefault="00E350AB">
      <w:r>
        <w:separator/>
      </w:r>
    </w:p>
  </w:endnote>
  <w:endnote w:type="continuationSeparator" w:id="0">
    <w:p w14:paraId="7565F033" w14:textId="77777777" w:rsidR="00E350AB" w:rsidRDefault="00E3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5EC0" w14:textId="77777777" w:rsidR="00E350AB" w:rsidRDefault="00E350AB">
      <w:r>
        <w:separator/>
      </w:r>
    </w:p>
  </w:footnote>
  <w:footnote w:type="continuationSeparator" w:id="0">
    <w:p w14:paraId="7A35E7AA" w14:textId="77777777" w:rsidR="00E350AB" w:rsidRDefault="00E3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99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A7598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4D0954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059D"/>
    <w:rsid w:val="00602ECC"/>
    <w:rsid w:val="0061271F"/>
    <w:rsid w:val="00642456"/>
    <w:rsid w:val="006B24B4"/>
    <w:rsid w:val="006C75E8"/>
    <w:rsid w:val="0070637C"/>
    <w:rsid w:val="0071268B"/>
    <w:rsid w:val="00716418"/>
    <w:rsid w:val="00776880"/>
    <w:rsid w:val="00791AD8"/>
    <w:rsid w:val="007A055C"/>
    <w:rsid w:val="007A4565"/>
    <w:rsid w:val="007A597D"/>
    <w:rsid w:val="007F0613"/>
    <w:rsid w:val="00806909"/>
    <w:rsid w:val="00813591"/>
    <w:rsid w:val="00845006"/>
    <w:rsid w:val="00865E21"/>
    <w:rsid w:val="008829E4"/>
    <w:rsid w:val="00893732"/>
    <w:rsid w:val="008B6EA7"/>
    <w:rsid w:val="008C5611"/>
    <w:rsid w:val="008D49E0"/>
    <w:rsid w:val="009000F8"/>
    <w:rsid w:val="009132C5"/>
    <w:rsid w:val="009208C4"/>
    <w:rsid w:val="00941A9F"/>
    <w:rsid w:val="00956ADB"/>
    <w:rsid w:val="009712F0"/>
    <w:rsid w:val="0098034F"/>
    <w:rsid w:val="009860F9"/>
    <w:rsid w:val="009A6B77"/>
    <w:rsid w:val="009C6839"/>
    <w:rsid w:val="009F1C36"/>
    <w:rsid w:val="00A54289"/>
    <w:rsid w:val="00A56B48"/>
    <w:rsid w:val="00A75DEB"/>
    <w:rsid w:val="00AA1776"/>
    <w:rsid w:val="00AA1777"/>
    <w:rsid w:val="00AE4AFB"/>
    <w:rsid w:val="00BB16B7"/>
    <w:rsid w:val="00BC7D51"/>
    <w:rsid w:val="00BD245B"/>
    <w:rsid w:val="00BF06D2"/>
    <w:rsid w:val="00C10039"/>
    <w:rsid w:val="00C375B8"/>
    <w:rsid w:val="00C967C4"/>
    <w:rsid w:val="00CA02C6"/>
    <w:rsid w:val="00CB6F83"/>
    <w:rsid w:val="00CD0E68"/>
    <w:rsid w:val="00CF3DC6"/>
    <w:rsid w:val="00D22635"/>
    <w:rsid w:val="00D26B3E"/>
    <w:rsid w:val="00D543CD"/>
    <w:rsid w:val="00D64595"/>
    <w:rsid w:val="00DB1B01"/>
    <w:rsid w:val="00DB4D34"/>
    <w:rsid w:val="00E03C08"/>
    <w:rsid w:val="00E04B35"/>
    <w:rsid w:val="00E350AB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2C4F9A8E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841p416Tiy2XQNM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1038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2019-10-07T13:30:00Z</cp:lastPrinted>
  <dcterms:created xsi:type="dcterms:W3CDTF">2023-01-27T10:11:00Z</dcterms:created>
  <dcterms:modified xsi:type="dcterms:W3CDTF">2023-08-30T08:10:00Z</dcterms:modified>
</cp:coreProperties>
</file>